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9E7A" w14:textId="77777777" w:rsidR="00D14C17" w:rsidRPr="00A7409D" w:rsidRDefault="00D14C17" w:rsidP="002D3C2D">
      <w:pPr>
        <w:spacing w:before="120" w:after="120"/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49B7EE91" w:rsidR="006313E5" w:rsidRDefault="00C21677" w:rsidP="002D3C2D">
      <w:pPr>
        <w:spacing w:before="120" w:after="120"/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>July 202</w:t>
      </w:r>
      <w:r w:rsidR="00DA29D9">
        <w:rPr>
          <w:rFonts w:ascii="Open Sans" w:hAnsi="Open Sans" w:cs="Open Sans"/>
        </w:rPr>
        <w:t>4</w:t>
      </w:r>
      <w:r w:rsidR="002C4EC3" w:rsidRPr="00A7409D">
        <w:rPr>
          <w:rFonts w:ascii="Open Sans" w:hAnsi="Open Sans" w:cs="Open Sans"/>
        </w:rPr>
        <w:t xml:space="preserve"> </w:t>
      </w:r>
      <w:r w:rsidRPr="00A7409D">
        <w:rPr>
          <w:rFonts w:ascii="Open Sans" w:hAnsi="Open Sans" w:cs="Open Sans"/>
        </w:rPr>
        <w:t xml:space="preserve">to </w:t>
      </w:r>
      <w:r w:rsidR="003E2EA4">
        <w:rPr>
          <w:rFonts w:ascii="Open Sans" w:hAnsi="Open Sans" w:cs="Open Sans"/>
        </w:rPr>
        <w:t>31</w:t>
      </w:r>
      <w:r w:rsidR="007525DA">
        <w:rPr>
          <w:rFonts w:ascii="Open Sans" w:hAnsi="Open Sans" w:cs="Open Sans"/>
        </w:rPr>
        <w:t xml:space="preserve"> </w:t>
      </w:r>
      <w:r w:rsidR="003E2EA4">
        <w:rPr>
          <w:rFonts w:ascii="Open Sans" w:hAnsi="Open Sans" w:cs="Open Sans"/>
        </w:rPr>
        <w:t>December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2260"/>
        <w:gridCol w:w="2260"/>
        <w:gridCol w:w="1020"/>
        <w:gridCol w:w="839"/>
        <w:gridCol w:w="1276"/>
        <w:gridCol w:w="1417"/>
        <w:gridCol w:w="6108"/>
      </w:tblGrid>
      <w:tr w:rsidR="00E15DBD" w:rsidRPr="00E15DBD" w14:paraId="09693C88" w14:textId="77777777" w:rsidTr="00E15DBD">
        <w:trPr>
          <w:trHeight w:val="630"/>
          <w:tblHeader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69C07A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ADEB3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C9C6F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86DDA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96E48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66D4B2C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8DC605B" w14:textId="77777777" w:rsidR="00E15DBD" w:rsidRPr="00E15DBD" w:rsidRDefault="00E15DBD" w:rsidP="00E1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E15DB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E15DBD" w:rsidRPr="00E15DBD" w14:paraId="48E27869" w14:textId="77777777" w:rsidTr="00E15DBD">
        <w:trPr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ED1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9AB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A648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411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2F65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B7F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BF77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60D9402E" w14:textId="77777777" w:rsidTr="00E15DBD">
        <w:trPr>
          <w:trHeight w:val="8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32339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Abberfield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F2848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Sandra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D2B98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2480B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B561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D3314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6918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15DBD" w:rsidRPr="00E15DBD" w14:paraId="1C008F85" w14:textId="77777777" w:rsidTr="00E15DBD">
        <w:trPr>
          <w:trHeight w:val="16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0C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Active Refugee Migrant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A09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Armis Healing </w:t>
            </w:r>
            <w:proofErr w:type="gram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</w:t>
            </w:r>
            <w:proofErr w:type="gram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Incurables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A460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D427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04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94BF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910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64BBAC1" w14:textId="77777777" w:rsidTr="00E15DBD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E951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A80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2FE6D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B6FC6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CD2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33D49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E80B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4512DF3" w14:textId="77777777" w:rsidTr="00E15DBD">
        <w:trPr>
          <w:trHeight w:val="8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374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Afea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B5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Leora Healthcare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672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FA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7C0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A9E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69BB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E15DBD" w:rsidRPr="00E15DBD" w14:paraId="08DAD779" w14:textId="77777777" w:rsidTr="00E15DBD">
        <w:trPr>
          <w:trHeight w:val="110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C950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DE78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863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43E7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CCA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BB37E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BC68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15DBD" w:rsidRPr="00E15DBD" w14:paraId="3756446F" w14:textId="77777777" w:rsidTr="00E15DBD">
        <w:trPr>
          <w:trHeight w:val="7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EE8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Consulting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4C7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BEFC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D0B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83A1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871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EF3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6747E59E" w14:textId="77777777" w:rsidTr="00E15DBD">
        <w:trPr>
          <w:trHeight w:val="115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C315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Buckley Caring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4E8AD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1FE1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DFFA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5FC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7392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C3DED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66E2FB0" w14:textId="77777777" w:rsidTr="00E15DB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DB9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90C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7A2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5C9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B399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DF71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993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507871FE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85DF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8825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Famiglie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D791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3AF1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FB5A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C906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171B2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7516A34D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EF2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Bishop Tyrrell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32E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23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81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D6B2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3BCA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79E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7ED28F0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3C20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64BB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4BE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67A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7CD1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84AFA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32C2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64A3899F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5700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7CC2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0E27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D7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16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FDD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A3E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806E9C7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3806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AnglicareSA Grange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137D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8755D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42D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88741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ADC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4247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</w:p>
        </w:tc>
      </w:tr>
      <w:tr w:rsidR="00E15DBD" w:rsidRPr="00E15DBD" w14:paraId="4A6A750B" w14:textId="77777777" w:rsidTr="00E15DBD">
        <w:trPr>
          <w:trHeight w:val="16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3524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751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8E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F144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D7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F51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D6E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256C653" w14:textId="77777777" w:rsidTr="00E15DB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18F1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01D6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50E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CB56E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D1682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94AB2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75F57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6F85A2EF" w14:textId="77777777" w:rsidTr="00E15DBD">
        <w:trPr>
          <w:trHeight w:val="139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394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Ardent Care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BAB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Ardent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117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170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845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C49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A2A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7BB245C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C88DB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F20F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5445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EF6B5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F5392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F4E0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09AA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CF3569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EAF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E3F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8A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CD3A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FC07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AF6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4E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E15DBD" w:rsidRPr="00E15DBD" w14:paraId="4745448D" w14:textId="77777777" w:rsidTr="00E15DBD">
        <w:trPr>
          <w:trHeight w:val="225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DC9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Awabakal Newcastle Aboriginal Co-Operative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2B8D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BA49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AA554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9786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0240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6FD4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6E9C4CA" w14:textId="77777777" w:rsidTr="00E15DBD">
        <w:trPr>
          <w:trHeight w:val="13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A63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BallyCara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99B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015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72EF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653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EFD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B8E9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15DBD" w:rsidRPr="00E15DBD" w14:paraId="1E28564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2F715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C0F7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A21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5CA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AAEDE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7642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B910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6C3BAD0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277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E7C7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8B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3E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5266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E5E8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6F9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155C21B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9AFB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71F7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CE77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7E1E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2C81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3209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2683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C4B999F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4466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809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DA8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01B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F5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45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02D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15DBD" w:rsidRPr="00E15DBD" w14:paraId="766742B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1519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3C5C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B643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8812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5FE63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0FFAD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17C82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212B59A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FEB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BaptistCare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Warabrook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72D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A38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80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0F9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EE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59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2F935FBD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BCB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9AA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B8B4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F19E1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AC1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EA7F9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2D57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8D645EF" w14:textId="77777777" w:rsidTr="00E15DBD">
        <w:trPr>
          <w:trHeight w:val="17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AF6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2B34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6E7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C58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3ED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2B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36BA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342467C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587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AF3C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794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839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E968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40F10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BD11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5106C9B9" w14:textId="77777777" w:rsidTr="00E15DBD">
        <w:trPr>
          <w:trHeight w:val="111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F4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FA2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62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BE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BA4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328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E92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15DBD" w:rsidRPr="00E15DBD" w14:paraId="03D4D302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5938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Bellevue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AA5DC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CF8D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43C7A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4FCA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2D9B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7982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644EFA1C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A81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C60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2F6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BE2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B47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D7CE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EE6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6DDB496B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DF0E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Bexley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70BA1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F15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0FCFE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808B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63440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366C0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4C148108" w14:textId="77777777" w:rsidTr="00E15DBD">
        <w:trPr>
          <w:trHeight w:val="10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C77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Blue Care Flinders View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Nowlanvil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066E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910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87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3C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EB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6D4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15DBD" w:rsidRPr="00E15DBD" w14:paraId="12B8700A" w14:textId="77777777" w:rsidTr="00E15DBD">
        <w:trPr>
          <w:trHeight w:val="8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6DEF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The Boulevard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428A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59869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CE72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8BD77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D6FC6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CD58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15DBD" w:rsidRPr="00E15DBD" w14:paraId="2E9615D9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FAD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B1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5A9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8DB9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6C4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73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A471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45DB6282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0ED2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73B1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RSL Care RDNS Limited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31BE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337E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371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8695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E59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D92785B" w14:textId="77777777" w:rsidTr="00E15DBD">
        <w:trPr>
          <w:trHeight w:val="109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F78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B023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Booroongen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Djugun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18BD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F95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4634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63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1EA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D8D0D0B" w14:textId="77777777" w:rsidTr="00E15DBD">
        <w:trPr>
          <w:trHeight w:val="111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2021C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CF6F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BE8A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936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BE9B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7129D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F0D4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FF35EA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A5E4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7AD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DC1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970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C41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3FB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054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2620131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392D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Tugun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A568A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D602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4EB7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F2A6F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FBF71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442C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4FF48AC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974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9A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18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972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A4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07E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B60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15DBD" w:rsidRPr="00E15DBD" w14:paraId="6C1D3B0F" w14:textId="77777777" w:rsidTr="00E15DBD">
        <w:trPr>
          <w:trHeight w:val="8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3C58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Burrowa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0E8E9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Boorowa Hostel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1CF1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F265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51E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EBB24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442A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998A1BC" w14:textId="77777777" w:rsidTr="00E15DBD">
        <w:trPr>
          <w:trHeight w:val="11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A91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57F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3C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57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24F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6CA0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23DC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   Standard 8 Organisational governance </w:t>
            </w:r>
          </w:p>
        </w:tc>
      </w:tr>
      <w:tr w:rsidR="00E15DBD" w:rsidRPr="00E15DBD" w14:paraId="387390A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8163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Cordelia Grove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F1D7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9740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662E8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3E20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D349D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C3828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15988342" w14:textId="77777777" w:rsidTr="00E15DBD">
        <w:trPr>
          <w:trHeight w:val="115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D4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Calvary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Corymbia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825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F680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492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6C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43C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6E0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E15DBD" w:rsidRPr="00E15DBD" w14:paraId="7A2DE7C3" w14:textId="77777777" w:rsidTr="00E15DBD">
        <w:trPr>
          <w:trHeight w:val="8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029C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Sandhill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80B1D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304B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957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A6BE8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E7F2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4347F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E15DBD" w:rsidRPr="00E15DBD" w14:paraId="1B27734F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13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Canberra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0C7E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Bunyundah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Nominees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F5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5F9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3A0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5F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219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15DBD" w:rsidRPr="00E15DBD" w14:paraId="262DFB61" w14:textId="77777777" w:rsidTr="00E15DBD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7F52A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Canterbury City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937A6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CC8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23D8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F82D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6A61C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688E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6 Feedback and complaints                                  Standard 7 Human resources                                                  Standard 8 Organisational governance </w:t>
            </w:r>
          </w:p>
        </w:tc>
      </w:tr>
      <w:tr w:rsidR="00E15DBD" w:rsidRPr="00E15DBD" w14:paraId="7FC2E065" w14:textId="77777777" w:rsidTr="00E15DBD">
        <w:trPr>
          <w:trHeight w:val="8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716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893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AA3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1D9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3D0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EE5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48D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11ECFFDA" w14:textId="77777777" w:rsidTr="00E15DBD">
        <w:trPr>
          <w:trHeight w:val="8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277B4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19A0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ED7C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8FA6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8A5C9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0DEDC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67F9F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E15DBD" w:rsidRPr="00E15DBD" w14:paraId="20A6B53A" w14:textId="77777777" w:rsidTr="00E15DBD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00B7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843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089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CAE8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015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0E2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060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078742D2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83298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Australian Aboriginal Congress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DC96A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Australian Aboriginal Congress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D50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2F21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4DE0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AC61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2B3B1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351AFD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14C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Charles Brownlow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1F3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Ryman Aged Care (Australia)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302A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9DA4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770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D7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6CB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BF7F560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D3E0B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Charleville and District Community Support Association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1826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Charleville and District Community Support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3E4B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9DE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215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42E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FE907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E15DBD" w:rsidRPr="00E15DBD" w14:paraId="01554FA6" w14:textId="77777777" w:rsidTr="00E15DBD">
        <w:trPr>
          <w:trHeight w:val="113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D31C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C5B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Chorus Australia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57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597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8E6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ED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2668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A32B7F9" w14:textId="77777777" w:rsidTr="00E15DB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DD42A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Christies Beach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31F7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EA136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66E9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CAAF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3763A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F5DD2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78252ECE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C7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4BB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D2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C1F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1EF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30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CF2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719D07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17BA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Clifton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0FE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Clifton Co-Op Hospital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2BAC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54C00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8CF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2A8D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90ABC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168AFCF7" w14:textId="77777777" w:rsidTr="00E15DBD">
        <w:trPr>
          <w:trHeight w:val="7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079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Columbia Aged Care Services - Oberon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6884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Columbia Nursing Homes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CD0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BA2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C17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3B9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2B94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</w:p>
        </w:tc>
      </w:tr>
      <w:tr w:rsidR="00E15DBD" w:rsidRPr="00E15DBD" w14:paraId="0AB086AA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17423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Care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54BB9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AE11F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4C0D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7FA1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6103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CFBDC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E15DBD" w:rsidRPr="00E15DBD" w14:paraId="0D74572D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AD58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Comfort Disability and Aged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EE84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28B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945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7EA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51EA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6255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97CA40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410C8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Concorde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A4C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2BD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2F12E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54E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D0BC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4B83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15DBD" w:rsidRPr="00E15DBD" w14:paraId="11275F94" w14:textId="77777777" w:rsidTr="00E15DBD">
        <w:trPr>
          <w:trHeight w:val="6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45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0ADE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 Australia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523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4B7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2109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41E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729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2B78ECCF" w14:textId="77777777" w:rsidTr="00E15DBD">
        <w:trPr>
          <w:trHeight w:val="14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8A7E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9E3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328F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C572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904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D8FA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1FA7E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A698649" w14:textId="77777777" w:rsidTr="00E15DBD">
        <w:trPr>
          <w:trHeight w:val="117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9B5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Inc. (Trading as Country Home Services)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1FC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514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453A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25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4AC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49D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E15DBD" w:rsidRPr="00E15DBD" w14:paraId="193A2E17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18F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6EA9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370E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E84D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BE86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BE9FC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3E37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1192237B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E48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BD0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6636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46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F14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A03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7F22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610B6406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7E09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F5EC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8346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2A857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F61B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63FB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BBDC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F4AE6B8" w14:textId="77777777" w:rsidTr="00E15DBD">
        <w:trPr>
          <w:trHeight w:val="113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371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18F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8AA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26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627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F79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34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7816F83E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81FD2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D9B8F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A39A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A32FB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6A2F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1F9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FC1B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7 Human resources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2984DED" w14:textId="77777777" w:rsidTr="00E15DBD">
        <w:trPr>
          <w:trHeight w:val="14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6B4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FC9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6A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9A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F6D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495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A10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F3F155A" w14:textId="77777777" w:rsidTr="00E15DBD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2372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Dementia Caring Australia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B4C1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Dementia Caring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284D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F03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F4B1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167B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472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Standard 8 Organisational governance </w:t>
            </w:r>
          </w:p>
        </w:tc>
      </w:tr>
      <w:tr w:rsidR="00E15DBD" w:rsidRPr="00E15DBD" w14:paraId="1CBF8050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085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Disability SA Northgate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F78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Disability SA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93D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B0B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072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F10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08A8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AA8DD3D" w14:textId="77777777" w:rsidTr="00E15DBD">
        <w:trPr>
          <w:trHeight w:val="14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A4F1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A9BB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Dohmac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 trading as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Dohma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94EC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F90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F187B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EF7E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7D37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BD973AE" w14:textId="77777777" w:rsidTr="00E15DBD">
        <w:trPr>
          <w:trHeight w:val="139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C58E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Dowerin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9D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Dowerin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27D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45E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C0C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276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33A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4F5DAD7" w14:textId="77777777" w:rsidTr="00E15DBD">
        <w:trPr>
          <w:trHeight w:val="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37893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Dutch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6F25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CEA9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1C2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9184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587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7A5AA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E1C6679" w14:textId="77777777" w:rsidTr="00E15DBD">
        <w:trPr>
          <w:trHeight w:val="16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603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C1BD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80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8BBC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4F7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CFBA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AF0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1184F42" w14:textId="77777777" w:rsidTr="00E15DBD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3F0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Elderly Home Care Solutions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893F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Elderly Home Care Solutions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1B29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C28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865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D7A31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981E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179F803" w14:textId="77777777" w:rsidTr="00E15DBD">
        <w:trPr>
          <w:trHeight w:val="84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6B7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Fairfield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BC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0FB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794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C52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542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891B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5921F200" w14:textId="77777777" w:rsidTr="00E15DBD">
        <w:trPr>
          <w:trHeight w:val="196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C544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AAAC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5AE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197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3B31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AA281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D1A13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F73CD2F" w14:textId="77777777" w:rsidTr="00E15DB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C6F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9B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F6B1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C2F6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2E7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8B0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AE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4FCDD5FF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34D0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FFE8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91FA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38638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4FD6C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EFD0A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3BB1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B740964" w14:textId="77777777" w:rsidTr="00E15DBD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73A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Freedom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833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Freedom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B6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D8D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6F1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0F1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6B8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9685CD8" w14:textId="77777777" w:rsidTr="00E15DBD">
        <w:trPr>
          <w:trHeight w:val="169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8F1A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B99F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D79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AFCB2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297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42F6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B841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B313DF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C48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44D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B9E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64A3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4D1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4F4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494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44DEB91C" w14:textId="77777777" w:rsidTr="00E15DBD">
        <w:trPr>
          <w:trHeight w:val="82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236C2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9B1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15633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D3F6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6324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82A7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591DF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8499685" w14:textId="77777777" w:rsidTr="00E15DBD">
        <w:trPr>
          <w:trHeight w:val="170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4C1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Glow Healthcare Agency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4EA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OZConnections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9070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36A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30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7F3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E4D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56952D4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04FA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D4D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DB27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484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F8EF1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F9C9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AE8D2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E15DBD" w:rsidRPr="00E15DBD" w14:paraId="1AE68B2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640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Goodwin Aged Care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A738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Goodwin Aged Care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16D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E52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F2EE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21D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C0B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DB5760E" w14:textId="77777777" w:rsidTr="00E15DBD">
        <w:trPr>
          <w:trHeight w:val="8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65B4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9488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1302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1F8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4070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FF122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938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E15DBD" w:rsidRPr="00E15DBD" w14:paraId="15E84381" w14:textId="77777777" w:rsidTr="00E15DBD">
        <w:trPr>
          <w:trHeight w:val="8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BF8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Valley Health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03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Valley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997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488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5E15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6A8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A8A4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15DBD" w:rsidRPr="00E15DBD" w14:paraId="62580129" w14:textId="77777777" w:rsidTr="00E15DBD">
        <w:trPr>
          <w:trHeight w:val="9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260B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F41BF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E1153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F7B3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F4A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4D0D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1D8A8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8 Organisational governance </w:t>
            </w:r>
          </w:p>
        </w:tc>
      </w:tr>
      <w:tr w:rsidR="00E15DBD" w:rsidRPr="00E15DBD" w14:paraId="2E73B757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618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630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Pu-Fam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1391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05E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99E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28D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01C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0E3A4A7" w14:textId="77777777" w:rsidTr="00E15DBD">
        <w:trPr>
          <w:trHeight w:val="17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D62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2865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A960B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EF6E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6A06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9B3C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1C94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     Standard 3 Personal care and clinical care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E15DBD" w:rsidRPr="00E15DBD" w14:paraId="606A248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57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582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994D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14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84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30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8D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7ED9A4B1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7EDB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365DF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EBAB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D17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7FF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F94E2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37AC4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566F4C3A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066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3B4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P/L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9E6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DB9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FC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A0D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419D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785136C1" w14:textId="77777777" w:rsidTr="00E15DBD">
        <w:trPr>
          <w:trHeight w:val="7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CC3D1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Hawthorn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50640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Christian Homes Tasmania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A8E7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7C22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0D72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8A73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B52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69D6C6A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891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193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8351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9DD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8AC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06B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047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4ABB9367" w14:textId="77777777" w:rsidTr="00E15DBD">
        <w:trPr>
          <w:trHeight w:val="17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F40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Assistance Gold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957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Prestige Linx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57E5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FB4E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C2D6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7A6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F2F0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D19BF2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2C64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BFA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D46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58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277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57C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F71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0BD0BE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C6BD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A96B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54915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9A7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7AD57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5C813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D5D0E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3B91A7A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AE2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02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Sixth Eastway Unit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BE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2F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B23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FD1A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2D4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36D95581" w14:textId="77777777" w:rsidTr="00E15DBD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3967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7678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Vale Aboriginal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B093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C9FA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49C8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F509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870B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4 Services and supports for daily living              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E668825" w14:textId="77777777" w:rsidTr="00E15DBD">
        <w:trPr>
          <w:trHeight w:val="112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109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Ingham Parent Support Group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BC8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3BB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EC8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A51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D1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B28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270022E" w14:textId="77777777" w:rsidTr="00E15DBD">
        <w:trPr>
          <w:trHeight w:val="5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819A6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D582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FB42C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E428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BBA0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6D8E5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B797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75466999" w14:textId="77777777" w:rsidTr="00E15DBD">
        <w:trPr>
          <w:trHeight w:val="12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75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2FA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FEA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D26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8542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170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858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2EC246D" w14:textId="77777777" w:rsidTr="00E15DBD">
        <w:trPr>
          <w:trHeight w:val="13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4DF6F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90AA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Jali Local Aboriginal Land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EB3C4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7366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865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D9FEC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0B49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63E2F10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25D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Jindalee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847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Johnson Village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BCCF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4CB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1E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47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6A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6617D8CC" w14:textId="77777777" w:rsidTr="00E15DBD">
        <w:trPr>
          <w:trHeight w:val="8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0434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25CD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0F16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A17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C83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1989F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DAAA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3 Personal care and clinical care                        </w:t>
            </w:r>
          </w:p>
        </w:tc>
      </w:tr>
      <w:tr w:rsidR="00E15DBD" w:rsidRPr="00E15DBD" w14:paraId="6A8AEA85" w14:textId="77777777" w:rsidTr="00E15DBD">
        <w:trPr>
          <w:trHeight w:val="83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503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Julia Creek Home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9D4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McKinlay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964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A8B7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4F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C71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84D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D7BDFE8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3D5E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27DE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4BF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77E1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CF02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6D4A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67D5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E15DBD" w:rsidRPr="00E15DBD" w14:paraId="2A125D79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CB6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C2B1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1B6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B59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DE1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F51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2E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515FF0CD" w14:textId="77777777" w:rsidTr="00E15DBD">
        <w:trPr>
          <w:trHeight w:val="11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8B9A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Bethavon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64B0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4A0B5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1C56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DB35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75E4A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293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7122DF5" w14:textId="77777777" w:rsidTr="00E15DBD">
        <w:trPr>
          <w:trHeight w:val="168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C03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BCC5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98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C17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93A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47C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DDA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6 Feedback and complaints                                  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46DC870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79F05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6E9E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479B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36CE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B51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84CED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FAB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A40C3F5" w14:textId="77777777" w:rsidTr="00E15DBD">
        <w:trPr>
          <w:trHeight w:val="11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2DA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Hillcrest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408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7B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38A2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892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790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040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E251533" w14:textId="77777777" w:rsidTr="00E15DBD">
        <w:trPr>
          <w:trHeight w:val="1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A5D0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St David's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0ADC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D6FD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CE59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1D8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AB157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2961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9CF8121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106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Just Better Care - Eastern Suburbs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50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Kindi Capers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A5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E92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69A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793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563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2E614D9" w14:textId="77777777" w:rsidTr="00E15DB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9A03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A40D8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A90D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7206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F3B06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C3C2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8DD1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857597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6E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Kalyna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0C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Ukrainian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Elderley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People's Home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A13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93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15F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9FC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058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5612852A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10132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Woodcroft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BABE3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Memorial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02D0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6C58D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9B8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04DA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F8D7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4101E27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76E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0D5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248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C84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09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86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7227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52FAE5B6" w14:textId="77777777" w:rsidTr="00E15DBD">
        <w:trPr>
          <w:trHeight w:val="8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A6BD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Kerrisdale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6F05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 Shepherd Lodge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E208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2BF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2E10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F667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9AC16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E15DBD" w:rsidRPr="00E15DBD" w14:paraId="60CE2FD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47A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28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B3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1EF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7BB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0B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9BC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468D6D2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E980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Lakeview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B62F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Nagambie HealthCare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3F90F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83BC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0A0D0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3515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74312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0678B762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FA1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E91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318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E7A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C2D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9A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34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FD70FD1" w14:textId="77777777" w:rsidTr="00E15DB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FE51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Laurieton Lakeside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A5AA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590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DA50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1BDB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17CE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286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Standard 8 Organisational governance </w:t>
            </w:r>
          </w:p>
        </w:tc>
      </w:tr>
      <w:tr w:rsidR="00E15DBD" w:rsidRPr="00E15DBD" w14:paraId="742E65B7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B0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Lerwin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78D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DF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247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F6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82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ED3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0F7C7CC5" w14:textId="77777777" w:rsidTr="00E15DBD">
        <w:trPr>
          <w:trHeight w:val="11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011EA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01F29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Lifetec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36ED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809A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9E35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5459C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5E05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  Standard 7 Human resources                                                                     Standard 8 Organisational governance </w:t>
            </w:r>
          </w:p>
        </w:tc>
      </w:tr>
      <w:tr w:rsidR="00E15DBD" w:rsidRPr="00E15DBD" w14:paraId="50C70EE4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3B2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19B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47F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D20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00C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8B8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C1A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64131D5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93294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36A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C64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F7505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258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8C804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1C87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42C433E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9C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Glendalough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4FC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3D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2C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57F6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62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A2D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49AB7EBB" w14:textId="77777777" w:rsidTr="00E15DBD">
        <w:trPr>
          <w:trHeight w:val="78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1C496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Mabunji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996A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Mabunji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Resource Indigenous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5561C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47D4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6B9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B44F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2CD5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1EAE35F" w14:textId="77777777" w:rsidTr="00E15DBD">
        <w:trPr>
          <w:trHeight w:val="13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B1C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59E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11D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448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F5D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728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7A9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15DBD" w:rsidRPr="00E15DBD" w14:paraId="488DA648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16D0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Maculata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19F1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21CAA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8BF4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E4F9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BF72E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7B9C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285CD21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067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Manor Court Werribee Aged Care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520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Manor Court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Werribbee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BD5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94C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38E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EBD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7B8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7D6294D9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B3CF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FE784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8ACE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D2E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16DF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993C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B081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Standard 8 Organisational governance </w:t>
            </w:r>
          </w:p>
        </w:tc>
      </w:tr>
      <w:tr w:rsidR="00E15DBD" w:rsidRPr="00E15DBD" w14:paraId="1FA40F46" w14:textId="77777777" w:rsidTr="00E15DBD">
        <w:trPr>
          <w:trHeight w:val="86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54D0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8091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76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E4B8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424A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FE83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DAC3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E36056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EAB5B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AEE2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9FF8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A3F6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EB11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C06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BE25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906CF3C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3C3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732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8A98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BF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12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2C0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0E7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1CD9B612" w14:textId="77777777" w:rsidTr="00E15DBD">
        <w:trPr>
          <w:trHeight w:val="23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8DD8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Melbcarlton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76EB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Melbcarlton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Family Day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103BA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CE2E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31EA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1B2C3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7CA52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Standard 4 Services and supports for daily living               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Standard 8 Organisational governance </w:t>
            </w:r>
          </w:p>
        </w:tc>
      </w:tr>
      <w:tr w:rsidR="00E15DBD" w:rsidRPr="00E15DBD" w14:paraId="0FEEA66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9A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Melville Parkside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B781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12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78CE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C36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60A8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BB2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5CCA5820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72921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Melville Parkside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5B39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BC7F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6A21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34D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D26C8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BA30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6D000C3" w14:textId="77777777" w:rsidTr="00E15DBD">
        <w:trPr>
          <w:trHeight w:val="149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3A4E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Albury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431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FD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4B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077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DFC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D20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Standard 8 Organisational governance </w:t>
            </w:r>
          </w:p>
        </w:tc>
      </w:tr>
      <w:tr w:rsidR="00E15DBD" w:rsidRPr="00E15DBD" w14:paraId="5F7F0D77" w14:textId="77777777" w:rsidTr="00E15DBD">
        <w:trPr>
          <w:trHeight w:val="22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B9E9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435C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F018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B999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15E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4C6FD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6B754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                                          Standard 8 Organisational governance </w:t>
            </w:r>
          </w:p>
        </w:tc>
      </w:tr>
      <w:tr w:rsidR="00E15DBD" w:rsidRPr="00E15DBD" w14:paraId="14718288" w14:textId="77777777" w:rsidTr="00E15DBD">
        <w:trPr>
          <w:trHeight w:val="1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484E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FA6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CCE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F20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7F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9CF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C9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C16C89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9463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F694C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B65B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DFE7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90C6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4DA31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64A8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40B6A692" w14:textId="77777777" w:rsidTr="00E15DB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AC3C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MHA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6024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858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8D0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03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B4B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B79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56A462CB" w14:textId="77777777" w:rsidTr="00E15DBD">
        <w:trPr>
          <w:trHeight w:val="11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107E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9131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E41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51D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425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303A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0B3F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53F3D63" w14:textId="77777777" w:rsidTr="00E15DB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EE6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Overbeek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62E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23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6CA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881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3F2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E3F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024F19D4" w14:textId="77777777" w:rsidTr="00E15DBD">
        <w:trPr>
          <w:trHeight w:val="146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22D89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 North Community Passenger Network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B88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Clare and Gilbert Valleys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F9E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177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DFC1C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19A35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D303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737B3EE" w14:textId="77777777" w:rsidTr="00E15DBD">
        <w:trPr>
          <w:trHeight w:val="8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E92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034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1200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725D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1C1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A12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1B0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FF535B7" w14:textId="77777777" w:rsidTr="00E15DBD">
        <w:trPr>
          <w:trHeight w:val="19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E7EA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D108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7EDD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1029D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21D6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234C1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B58A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7673C26" w14:textId="77777777" w:rsidTr="00E15DBD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A40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Murray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151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Murray House Wentworth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82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BA18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1E4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04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0B40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Standard 6 Feedback and complaints                                  Standard 7 Human resources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0E191C8" w14:textId="77777777" w:rsidTr="00E15DBD">
        <w:trPr>
          <w:trHeight w:val="112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7B3B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B3B69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70B91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87E7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988B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2E5E6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E8D93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7FA67B5" w14:textId="77777777" w:rsidTr="00E15DBD">
        <w:trPr>
          <w:trHeight w:val="197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831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BF69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Guardian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045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FA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C00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16D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A6D2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666B6D40" w14:textId="77777777" w:rsidTr="00E15DBD">
        <w:trPr>
          <w:trHeight w:val="11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94BD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0579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Deniliquin Nursing Home Foundation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7C40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B8F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82F70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4B76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1A81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Standard 3 Personal care and clinical care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F601CD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B0EB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1E0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Deniliquin Nursing Home Foundation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19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D2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F5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9245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F1B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751A72A9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3EA39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New Age Home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6C8F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9C31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F1FA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D33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FFA2C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476B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15DBD" w:rsidRPr="00E15DBD" w14:paraId="5FF439A5" w14:textId="77777777" w:rsidTr="00E15DBD">
        <w:trPr>
          <w:trHeight w:val="13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C21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E09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3105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ADA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71F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75D6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285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49EAE87" w14:textId="77777777" w:rsidTr="00E15DBD">
        <w:trPr>
          <w:trHeight w:val="17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4622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7667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3392D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51C3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69641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30CF9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8D7E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C55843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381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6123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Horizons Enterprise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65F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9F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35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A6B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918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75D4C2FE" w14:textId="77777777" w:rsidTr="00E15DBD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F3D4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Newcastle &amp; District Nursing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F99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Justor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D842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ED16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035E8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4EA7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F058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62F0003" w14:textId="77777777" w:rsidTr="00E15DBD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832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Ngambaga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88B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Ngambaga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Bindarry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Girrwaa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AF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D5E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BA3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64AB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394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Standard 4 Services and supports for daily living               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ECBC029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040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5AE6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F84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CC96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62B8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D1016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30D0E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6FC571E3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90E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DD31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F5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B192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CC5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A64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0A1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E15DBD" w:rsidRPr="00E15DBD" w14:paraId="343D9FA1" w14:textId="77777777" w:rsidTr="00E15DBD">
        <w:trPr>
          <w:trHeight w:val="1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AEFC6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5439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F120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49C4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1AEBC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D462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C532D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185B23C3" w14:textId="77777777" w:rsidTr="00E15DBD">
        <w:trPr>
          <w:trHeight w:val="8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BED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8E9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7DA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D24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7F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25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C88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2153CCB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7AA3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Onkaparinga Lodge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C9A03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3A29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50469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B074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744EC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F881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</w:p>
        </w:tc>
      </w:tr>
      <w:tr w:rsidR="00E15DBD" w:rsidRPr="00E15DBD" w14:paraId="7604B14F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E81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OSAN Ability Assist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00D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OSAN Ability Assist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F23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933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F1B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9A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ECA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ECC8EC0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1317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 Lady Mercy Place Harris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837B9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A25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FA10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A95B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E568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AA3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15DBD" w:rsidRPr="00E15DBD" w14:paraId="4330A019" w14:textId="77777777" w:rsidTr="00E15DBD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D22C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33F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48E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9CA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A6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DC4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8D3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4FE953B" w14:textId="77777777" w:rsidTr="00E15DBD">
        <w:trPr>
          <w:trHeight w:val="112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7AA82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9124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D52A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C90A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2A89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FA565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F04F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E15DBD" w:rsidRPr="00E15DBD" w14:paraId="503FD4A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CAE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Innisfail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8E5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CA8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E531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B1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6A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3E1F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7D7A7A2D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F1A4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Villa Vincent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2F4A4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40E8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35686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F20A4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80689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38F77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242EB8A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0A6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0D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996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6F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FE0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1C7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D56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249DC8D4" w14:textId="77777777" w:rsidTr="00E04AF9">
        <w:trPr>
          <w:trHeight w:val="10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E0DF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ACB3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3F5C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2958A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A7A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8D66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A4D8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319C2AFD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E464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124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B8EB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344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7898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4A8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E26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15DBD" w:rsidRPr="00E15DBD" w14:paraId="1C967E82" w14:textId="77777777" w:rsidTr="00E04AF9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29ED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Pine Lodge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9391C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Russian Benevolent Association for Homes for the Aged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4D739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9177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60A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28A5B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966B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922FCA8" w14:textId="77777777" w:rsidTr="00E04AF9">
        <w:trPr>
          <w:trHeight w:val="8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FF6A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Pines Living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62B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Pines Living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753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5C86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616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3AF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0859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15DBD" w:rsidRPr="00E15DBD" w14:paraId="3C5FBF70" w14:textId="77777777" w:rsidTr="00E04AF9">
        <w:trPr>
          <w:trHeight w:val="8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36EF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564A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25F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320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A5F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4DD17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9DD6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9F18F64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11A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88C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5912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90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D4C9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F7B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2BA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71A1F252" w14:textId="77777777" w:rsidTr="00E04AF9">
        <w:trPr>
          <w:trHeight w:val="8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6D47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254C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AB42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3D101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DE08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BB3CA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13F4C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9102C08" w14:textId="77777777" w:rsidTr="00E04AF9">
        <w:trPr>
          <w:trHeight w:val="8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A1BF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Tiwi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B29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DE3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7D21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EFE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B93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C78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15DBD" w:rsidRPr="00E15DBD" w14:paraId="1AB2957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60C4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Residency by Dillons Narrogin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C172F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4DE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058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1DD5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A69A6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F5A2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6080508A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9D1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46C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EF5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52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8385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7F2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E12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E15DBD" w:rsidRPr="00E15DBD" w14:paraId="38E0DD12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9EAC3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Resourceful Australian Indian Network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411A3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762D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B8523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36B59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E2134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09D94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5CD3C740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DCD9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 (CCP)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4C95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AE6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996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0B8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08D9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57E8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24B97C23" w14:textId="77777777" w:rsidTr="00E04AF9">
        <w:trPr>
          <w:trHeight w:val="120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8FC3A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51E2F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CFC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E84A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34D6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1533A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A869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E15DBD" w:rsidRPr="00E15DBD" w14:paraId="342675DE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102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Rose Court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506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944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36AF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B480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9E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8A6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110AAE82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849C3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68D5C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DDBD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4738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3AA7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EF31A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51BE9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4B2F7DE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756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6223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BFD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B05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8C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A7C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80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C47F1F4" w14:textId="77777777" w:rsidTr="00E04AF9">
        <w:trPr>
          <w:trHeight w:val="137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FD90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9ACEC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FBD48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615C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4DD34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AFF54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62A45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                            Standard 6 Feedback and complaints                                                                            Standard 8 Organisational governance </w:t>
            </w:r>
          </w:p>
        </w:tc>
      </w:tr>
      <w:tr w:rsidR="00E15DBD" w:rsidRPr="00E15DBD" w14:paraId="11B6BA93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EE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4CA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DC5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311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919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8EE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910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E15DBD" w:rsidRPr="00E15DBD" w14:paraId="7F139D51" w14:textId="77777777" w:rsidTr="00E04AF9">
        <w:trPr>
          <w:trHeight w:val="112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044A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Spinifex Health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5F3A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Paupiyala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Tjarutja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0869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70D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250EC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B59D9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6BC9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1215BF2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7382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9A5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075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08B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64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78E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678B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7904DDC5" w14:textId="77777777" w:rsidTr="00E04AF9">
        <w:trPr>
          <w:trHeight w:val="8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D1227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Byron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4EB8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6B826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75F7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83DB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54518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761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E15DBD" w:rsidRPr="00E15DBD" w14:paraId="33F4E95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C78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59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F6E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9D9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662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623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005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48ECA5F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A84D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Annes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C945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93F7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DA70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ED7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4B5AC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7427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3DD7C676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E86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Aegean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C3C1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A3BC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46A8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8AFE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68A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66A4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E15DBD" w:rsidRPr="00E15DBD" w14:paraId="73045190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57E3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at St Peters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7427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EBF0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64496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612C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EFE93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2BF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7714DC9" w14:textId="77777777" w:rsidTr="00E04AF9">
        <w:trPr>
          <w:trHeight w:val="25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E8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Charbel's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A2A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6E8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482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053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BF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478F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CAA3E99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1D86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Charbel's Care Centre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7029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Charbel's Care Centre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4A3BC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44FF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C3DD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3D91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03323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 and Notice of Requirement to Agree</w:t>
            </w:r>
          </w:p>
        </w:tc>
      </w:tr>
      <w:tr w:rsidR="00E15DBD" w:rsidRPr="00E15DBD" w14:paraId="1BAF978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4C8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7B7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1BF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B5C5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2BF5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39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1A62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E15DBD" w:rsidRPr="00E15DBD" w14:paraId="3E3B70D7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612C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A4CB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E7AD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BCAE2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1F2C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7C53C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A6C0B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252D692" w14:textId="77777777" w:rsidTr="00E04AF9">
        <w:trPr>
          <w:trHeight w:val="111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AB7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2D96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66A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189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807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3C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BAD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C14D83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E4F1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C299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3DA8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24072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311E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4371C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70165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549AE496" w14:textId="77777777" w:rsidTr="00E15DBD">
        <w:trPr>
          <w:trHeight w:val="6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DE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746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CA50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4148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32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89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65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02F715B1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4036C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82DD9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BCD8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7E4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1CD4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3E28A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9E65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15DBD" w:rsidRPr="00E15DBD" w14:paraId="67742E3C" w14:textId="77777777" w:rsidTr="00E15DBD">
        <w:trPr>
          <w:trHeight w:val="13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D89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D79B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564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5B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92E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C3D3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977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E15DBD" w:rsidRPr="00E15DBD" w14:paraId="32212932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EAAD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8D857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456A3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0886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2A9FD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42762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BBDD2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41294711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23D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4C7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346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F0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D78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5A5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999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5A083A4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9831C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B9F6D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F1FE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B872B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558C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FCA2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F646D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00FE9BA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F0D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FD9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76EC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BC1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D110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417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27C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E15DBD" w:rsidRPr="00E15DBD" w14:paraId="31A4020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A5ABB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9236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F49B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C70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BDD0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6B9E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BDB3B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90D498B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E36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182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9F26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5EEE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F8D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43E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947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31554B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B4ED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Barossa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C2C9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Barossa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7E70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63A7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E32B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7D3D0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9AEA2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</w:t>
            </w:r>
          </w:p>
        </w:tc>
      </w:tr>
      <w:tr w:rsidR="00E15DBD" w:rsidRPr="00E15DBD" w14:paraId="23AEDAD9" w14:textId="77777777" w:rsidTr="00E15DBD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F26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4378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CDB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F4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A1D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77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1596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Standard 4 Services and supports for daily living               </w:t>
            </w:r>
          </w:p>
        </w:tc>
      </w:tr>
      <w:tr w:rsidR="00E15DBD" w:rsidRPr="00E15DBD" w14:paraId="3A1EBEFA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0E6C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5C5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33D21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0EFE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C541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38A0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29F1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4320B1E8" w14:textId="77777777" w:rsidTr="00E04AF9">
        <w:trPr>
          <w:trHeight w:val="10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538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A88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FD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CC6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B8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112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01C0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9FEF328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5D7F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9F70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727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7D76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9E3D6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A6E68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E756E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27923309" w14:textId="77777777" w:rsidTr="00E04AF9">
        <w:trPr>
          <w:trHeight w:val="11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3015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A50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Timbrebongie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6735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6F2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C9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CF67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4A9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D6F08A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CB2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EC36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BEA5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9D8D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12D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75FC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124D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1234D6BF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992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Torrens Valley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46A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Local Health Network Incorporated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8A0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DB5F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9DA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E0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2DB5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91EB50D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1F1DE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Transcare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CAE97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AEC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ABB3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C605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8576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DB89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9EC6A03" w14:textId="77777777" w:rsidTr="00E15DBD">
        <w:trPr>
          <w:trHeight w:val="6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586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9AA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BE8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3F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A26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30B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ED5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5C8E3EEB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ABE06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TransitCare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C140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TransitCare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81C5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4155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446FD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8484B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558D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0773EFAF" w14:textId="77777777" w:rsidTr="00E04AF9">
        <w:trPr>
          <w:trHeight w:val="22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09F2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Ashgrove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769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Ashgrove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FFCA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952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A8E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4E1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3CE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7AB0196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BEB0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BFFA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CA9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C2093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8913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16FB9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D995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444AE98D" w14:textId="77777777" w:rsidTr="00E04AF9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A32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Tully &amp; District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AAF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Nursing Home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AE7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47BF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4F0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C1C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BD5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CC8CBA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EE9C3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Mingaletta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Port Macquarie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CBE1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4F10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EE19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083F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528F9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5B61E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E15DBD" w:rsidRPr="00E15DBD" w14:paraId="543E2E19" w14:textId="77777777" w:rsidTr="00E04AF9">
        <w:trPr>
          <w:trHeight w:val="20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26C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Daly Regional Council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403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Daly Regional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661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327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866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D0E1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031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Standard 4 Services and supports for daily living               Standard 6 Feedback and complaints                                    Standard 7 Human resources                                                  Standard 8 Organisational governance </w:t>
            </w:r>
          </w:p>
        </w:tc>
      </w:tr>
      <w:tr w:rsidR="00E15DBD" w:rsidRPr="00E15DBD" w14:paraId="3DCF6E4C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7B689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9790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5A0B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047BA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07AAD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314A9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7C9A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5649A2D6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72BA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2A1E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D48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7FC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16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DDC3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56E6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75B2363E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8CCC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4AA6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Croatian Aged Care Services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99655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292F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D53C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6362F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03-Sep-24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D8729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E15DBD" w:rsidRPr="00E15DBD" w14:paraId="79024F9D" w14:textId="77777777" w:rsidTr="00E04AF9">
        <w:trPr>
          <w:trHeight w:val="8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EBB9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Villa Dalmacia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F42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504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7093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1B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E4CD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2B9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E15DBD" w:rsidRPr="00E15DBD" w14:paraId="7CA98804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5272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Dalmacia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AB08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Fresh Fields Management (NSW) No 2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7DD5A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A231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0DE6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81065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CE0D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E15DBD" w:rsidRPr="00E15DBD" w14:paraId="042627BE" w14:textId="77777777" w:rsidTr="00E15DBD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3F658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4F3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Italiano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6C4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356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F7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1A5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9649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E15DBD" w:rsidRPr="00E15DBD" w14:paraId="2ED10743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F60C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C10B2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D50AD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0CCA3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B78FF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1A5E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BA86C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E15DBD" w:rsidRPr="00E15DBD" w14:paraId="27CD1181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6B0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7F07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0E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01C5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500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2AB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D450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E15DBD" w:rsidRPr="00E15DBD" w14:paraId="2B35057C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25492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 Care A&amp;TSI Service for the Aged and Disabled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2FA2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"We Care" Aboriginal and Torres Strait Islander Service for the Aged and Disabled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2DC5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AFF5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2315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CB280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CA629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E15DBD" w:rsidRPr="00E15DBD" w14:paraId="5C07E70E" w14:textId="77777777" w:rsidTr="00E04AF9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3C9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3ED3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19E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0A3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AA7B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980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268B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58C97EF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37F53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C7968D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768F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B2284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C07BF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5FBD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EEB46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32E1E9AD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D799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D14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68F3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D3747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622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857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04-Nov-24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C70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E15DBD" w:rsidRPr="00E15DBD" w14:paraId="422A1A25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E6A3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C933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7C43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7091F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9D3601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2DACE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E694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1E907BD9" w14:textId="77777777" w:rsidTr="00E04AF9">
        <w:trPr>
          <w:trHeight w:val="11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9C43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97AE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AC2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1C8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58C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C06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E70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E15DBD" w:rsidRPr="00E15DBD" w14:paraId="29C8491E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BE80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2521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39FCF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69A2B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558E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4FBA3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A7508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 Standard 8 Organisational governance </w:t>
            </w:r>
          </w:p>
        </w:tc>
      </w:tr>
      <w:tr w:rsidR="00E15DBD" w:rsidRPr="00E15DBD" w14:paraId="4188F694" w14:textId="77777777" w:rsidTr="00E15DBD">
        <w:trPr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DF17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Yaandina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2B02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Yaandina</w:t>
            </w:r>
            <w:proofErr w:type="spellEnd"/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A14E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DBF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85A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C8E8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4E71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E15DBD" w:rsidRPr="00E15DBD" w14:paraId="00ACF2CA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8681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D98B6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8868F6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FA65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0C627D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2B594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D135F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</w:t>
            </w: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Standard 5 Organisation’s service environment               Standard 8 Organisational governance </w:t>
            </w:r>
          </w:p>
        </w:tc>
      </w:tr>
      <w:tr w:rsidR="00E15DBD" w:rsidRPr="00E15DBD" w14:paraId="219FE202" w14:textId="77777777" w:rsidTr="00E04AF9">
        <w:trPr>
          <w:trHeight w:val="11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E99B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Yarriambiack Lodge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97F5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5D44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CA49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4D1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BE95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0F54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5 Organisation’s service environment               Standard 8 Organisational governance </w:t>
            </w:r>
          </w:p>
        </w:tc>
      </w:tr>
      <w:tr w:rsidR="00E15DBD" w:rsidRPr="00E15DBD" w14:paraId="61CCEEE7" w14:textId="77777777" w:rsidTr="00E15DBD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AE2E10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9CC4A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8F20BA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76480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74FAC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887D22" w14:textId="77777777" w:rsidR="00E15DBD" w:rsidRPr="00E15DBD" w:rsidRDefault="00E15DBD" w:rsidP="00E15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3560BC" w14:textId="77777777" w:rsidR="00E15DBD" w:rsidRPr="00E15DBD" w:rsidRDefault="00E15DBD" w:rsidP="00E15DB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E15DBD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755EF5A8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5419198F" w14:textId="77777777" w:rsidR="00810B54" w:rsidRPr="00810B54" w:rsidRDefault="00810B54" w:rsidP="00810B54">
      <w:pPr>
        <w:rPr>
          <w:rFonts w:ascii="Open Sans" w:hAnsi="Open Sans" w:cs="Open Sans"/>
        </w:rPr>
      </w:pPr>
    </w:p>
    <w:p w14:paraId="43F65BAF" w14:textId="241B93A2" w:rsidR="00810B54" w:rsidRDefault="00810B54" w:rsidP="00E103AA">
      <w:pPr>
        <w:tabs>
          <w:tab w:val="left" w:pos="1966"/>
          <w:tab w:val="left" w:pos="319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103AA">
        <w:rPr>
          <w:rFonts w:ascii="Open Sans" w:hAnsi="Open Sans" w:cs="Open Sans"/>
        </w:rPr>
        <w:tab/>
      </w:r>
    </w:p>
    <w:p w14:paraId="1EFA994E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128D25E7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655241E0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2599B554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3FD90053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0A7CA83E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52021287" w14:textId="77777777" w:rsidR="003E2EA4" w:rsidRPr="003E2EA4" w:rsidRDefault="003E2EA4" w:rsidP="003E2EA4">
      <w:pPr>
        <w:rPr>
          <w:rFonts w:ascii="Open Sans" w:hAnsi="Open Sans" w:cs="Open Sans"/>
        </w:rPr>
      </w:pPr>
    </w:p>
    <w:p w14:paraId="379C5B35" w14:textId="0463C6EA" w:rsidR="003E2EA4" w:rsidRPr="003E2EA4" w:rsidRDefault="003E2EA4" w:rsidP="003E2EA4">
      <w:pPr>
        <w:tabs>
          <w:tab w:val="left" w:pos="65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3E2EA4" w:rsidRPr="003E2EA4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66D" w14:textId="5186DCA8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</w:t>
    </w:r>
    <w:r w:rsidR="00AD086A">
      <w:rPr>
        <w:rFonts w:ascii="Open Sans" w:hAnsi="Open Sans" w:cs="Open Sans"/>
        <w:sz w:val="18"/>
      </w:rPr>
      <w:t>24</w:t>
    </w:r>
    <w:r w:rsidR="002C4EC3" w:rsidRPr="00A7409D">
      <w:rPr>
        <w:rFonts w:ascii="Open Sans" w:hAnsi="Open Sans" w:cs="Open Sans"/>
        <w:sz w:val="18"/>
      </w:rPr>
      <w:t xml:space="preserve"> to </w:t>
    </w:r>
    <w:r w:rsidR="003E2EA4">
      <w:rPr>
        <w:rFonts w:ascii="Open Sans" w:hAnsi="Open Sans" w:cs="Open Sans"/>
        <w:sz w:val="18"/>
      </w:rPr>
      <w:t>31</w:t>
    </w:r>
    <w:r w:rsidR="007525DA">
      <w:rPr>
        <w:rFonts w:ascii="Open Sans" w:hAnsi="Open Sans" w:cs="Open Sans"/>
        <w:sz w:val="18"/>
      </w:rPr>
      <w:t xml:space="preserve"> </w:t>
    </w:r>
    <w:r w:rsidR="003E2EA4">
      <w:rPr>
        <w:rFonts w:ascii="Open Sans" w:hAnsi="Open Sans" w:cs="Open Sans"/>
        <w:sz w:val="18"/>
      </w:rPr>
      <w:t>December</w:t>
    </w:r>
    <w:r w:rsidR="007525DA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0F4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14FF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416"/>
    <w:rsid w:val="00090B70"/>
    <w:rsid w:val="0009382B"/>
    <w:rsid w:val="00094CCF"/>
    <w:rsid w:val="00097DA4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417C"/>
    <w:rsid w:val="00156DA1"/>
    <w:rsid w:val="00157499"/>
    <w:rsid w:val="0017362A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0716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3C2D"/>
    <w:rsid w:val="002D5BB0"/>
    <w:rsid w:val="002E42FE"/>
    <w:rsid w:val="002E7DD8"/>
    <w:rsid w:val="002E7F17"/>
    <w:rsid w:val="002F0042"/>
    <w:rsid w:val="002F166B"/>
    <w:rsid w:val="002F1BD2"/>
    <w:rsid w:val="002F2010"/>
    <w:rsid w:val="002F4CF0"/>
    <w:rsid w:val="002F75C2"/>
    <w:rsid w:val="00303205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E2EA4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C78BA"/>
    <w:rsid w:val="004D2628"/>
    <w:rsid w:val="004D7B03"/>
    <w:rsid w:val="004E22D4"/>
    <w:rsid w:val="004E35D7"/>
    <w:rsid w:val="004E4192"/>
    <w:rsid w:val="004E4B66"/>
    <w:rsid w:val="004E73D3"/>
    <w:rsid w:val="004F2A35"/>
    <w:rsid w:val="004F40F3"/>
    <w:rsid w:val="004F7A5F"/>
    <w:rsid w:val="00500C59"/>
    <w:rsid w:val="005029AF"/>
    <w:rsid w:val="00507D13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582C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829AE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15A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25DA"/>
    <w:rsid w:val="00755B0C"/>
    <w:rsid w:val="007575B3"/>
    <w:rsid w:val="00761050"/>
    <w:rsid w:val="00763CBA"/>
    <w:rsid w:val="007641E4"/>
    <w:rsid w:val="00764BFF"/>
    <w:rsid w:val="00767790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C3512"/>
    <w:rsid w:val="007D2B88"/>
    <w:rsid w:val="007D5DD4"/>
    <w:rsid w:val="007F0FBF"/>
    <w:rsid w:val="007F1EE8"/>
    <w:rsid w:val="00810B54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3D1B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1746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3B44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09D6"/>
    <w:rsid w:val="00A120DF"/>
    <w:rsid w:val="00A1366D"/>
    <w:rsid w:val="00A1394F"/>
    <w:rsid w:val="00A212D4"/>
    <w:rsid w:val="00A21C77"/>
    <w:rsid w:val="00A22C15"/>
    <w:rsid w:val="00A235BA"/>
    <w:rsid w:val="00A24DBA"/>
    <w:rsid w:val="00A27112"/>
    <w:rsid w:val="00A32704"/>
    <w:rsid w:val="00A34BFA"/>
    <w:rsid w:val="00A34E0A"/>
    <w:rsid w:val="00A43711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1BAC"/>
    <w:rsid w:val="00AA4622"/>
    <w:rsid w:val="00AA6450"/>
    <w:rsid w:val="00AB30E0"/>
    <w:rsid w:val="00AB639E"/>
    <w:rsid w:val="00AC4850"/>
    <w:rsid w:val="00AC606F"/>
    <w:rsid w:val="00AD0658"/>
    <w:rsid w:val="00AD086A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251BF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04A3"/>
    <w:rsid w:val="00B634B0"/>
    <w:rsid w:val="00B664B0"/>
    <w:rsid w:val="00B7681E"/>
    <w:rsid w:val="00B841D4"/>
    <w:rsid w:val="00B844F5"/>
    <w:rsid w:val="00B9638B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4766D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89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11C1"/>
    <w:rsid w:val="00CF6F93"/>
    <w:rsid w:val="00D001E3"/>
    <w:rsid w:val="00D006FB"/>
    <w:rsid w:val="00D05F54"/>
    <w:rsid w:val="00D114E6"/>
    <w:rsid w:val="00D1183F"/>
    <w:rsid w:val="00D143FE"/>
    <w:rsid w:val="00D1481A"/>
    <w:rsid w:val="00D14C17"/>
    <w:rsid w:val="00D14ECA"/>
    <w:rsid w:val="00D1619C"/>
    <w:rsid w:val="00D2551D"/>
    <w:rsid w:val="00D31D21"/>
    <w:rsid w:val="00D325A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29D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448"/>
    <w:rsid w:val="00DE6C91"/>
    <w:rsid w:val="00E00398"/>
    <w:rsid w:val="00E005A5"/>
    <w:rsid w:val="00E012D0"/>
    <w:rsid w:val="00E032C2"/>
    <w:rsid w:val="00E04AF9"/>
    <w:rsid w:val="00E07C4C"/>
    <w:rsid w:val="00E103AA"/>
    <w:rsid w:val="00E11647"/>
    <w:rsid w:val="00E12E45"/>
    <w:rsid w:val="00E13FA5"/>
    <w:rsid w:val="00E14415"/>
    <w:rsid w:val="00E15DBD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1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A7D61"/>
    <w:rsid w:val="00EB2958"/>
    <w:rsid w:val="00EC0A54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1941"/>
    <w:rsid w:val="00F32430"/>
    <w:rsid w:val="00F34E9D"/>
    <w:rsid w:val="00F3671E"/>
    <w:rsid w:val="00F3775B"/>
    <w:rsid w:val="00F37C08"/>
    <w:rsid w:val="00F408D3"/>
    <w:rsid w:val="00F42CEE"/>
    <w:rsid w:val="00F51327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D7743"/>
    <w:rsid w:val="00FE0D7C"/>
    <w:rsid w:val="00FE209B"/>
    <w:rsid w:val="00FE2C0D"/>
    <w:rsid w:val="00FE7901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11656</Words>
  <Characters>66442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77943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Commission</cp:lastModifiedBy>
  <cp:revision>3</cp:revision>
  <dcterms:created xsi:type="dcterms:W3CDTF">2025-01-02T23:39:00Z</dcterms:created>
  <dcterms:modified xsi:type="dcterms:W3CDTF">2025-01-15T01:50:00Z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